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331"/>
        <w:tblW w:w="10631" w:type="dxa"/>
        <w:tblLook w:val="04A0" w:firstRow="1" w:lastRow="0" w:firstColumn="1" w:lastColumn="0" w:noHBand="0" w:noVBand="1"/>
      </w:tblPr>
      <w:tblGrid>
        <w:gridCol w:w="1859"/>
        <w:gridCol w:w="1598"/>
        <w:gridCol w:w="1500"/>
        <w:gridCol w:w="1920"/>
        <w:gridCol w:w="2230"/>
        <w:gridCol w:w="1524"/>
      </w:tblGrid>
      <w:tr w:rsidR="00047C65" w14:paraId="62CB3B9C" w14:textId="77777777" w:rsidTr="00D27891">
        <w:tc>
          <w:tcPr>
            <w:tcW w:w="1859" w:type="dxa"/>
          </w:tcPr>
          <w:p w14:paraId="53095734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8" w:type="dxa"/>
          </w:tcPr>
          <w:p w14:paraId="28633F95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 w:rsidRPr="00522638">
              <w:rPr>
                <w:sz w:val="32"/>
                <w:szCs w:val="32"/>
              </w:rPr>
              <w:t>Monday</w:t>
            </w:r>
          </w:p>
        </w:tc>
        <w:tc>
          <w:tcPr>
            <w:tcW w:w="1500" w:type="dxa"/>
          </w:tcPr>
          <w:p w14:paraId="028AFADE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 w:rsidRPr="00522638">
              <w:rPr>
                <w:sz w:val="32"/>
                <w:szCs w:val="32"/>
              </w:rPr>
              <w:t>Tuesday</w:t>
            </w:r>
          </w:p>
        </w:tc>
        <w:tc>
          <w:tcPr>
            <w:tcW w:w="1920" w:type="dxa"/>
          </w:tcPr>
          <w:p w14:paraId="28C6D1EB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 w:rsidRPr="00522638">
              <w:rPr>
                <w:sz w:val="32"/>
                <w:szCs w:val="32"/>
              </w:rPr>
              <w:t>Wednesday</w:t>
            </w:r>
          </w:p>
        </w:tc>
        <w:tc>
          <w:tcPr>
            <w:tcW w:w="2230" w:type="dxa"/>
          </w:tcPr>
          <w:p w14:paraId="6E6FF1D9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 w:rsidRPr="00522638">
              <w:rPr>
                <w:sz w:val="32"/>
                <w:szCs w:val="32"/>
              </w:rPr>
              <w:t>Thursday</w:t>
            </w:r>
          </w:p>
        </w:tc>
        <w:tc>
          <w:tcPr>
            <w:tcW w:w="1524" w:type="dxa"/>
          </w:tcPr>
          <w:p w14:paraId="579DFBA1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 w:rsidRPr="00522638">
              <w:rPr>
                <w:sz w:val="32"/>
                <w:szCs w:val="32"/>
              </w:rPr>
              <w:t>Friday</w:t>
            </w:r>
          </w:p>
        </w:tc>
      </w:tr>
      <w:tr w:rsidR="00047C65" w:rsidRPr="00522638" w14:paraId="13F14523" w14:textId="77777777" w:rsidTr="00D27891">
        <w:tc>
          <w:tcPr>
            <w:tcW w:w="1859" w:type="dxa"/>
          </w:tcPr>
          <w:p w14:paraId="29BAADA2" w14:textId="77777777" w:rsidR="00047C65" w:rsidRDefault="00047C65" w:rsidP="00047C65">
            <w:pPr>
              <w:rPr>
                <w:sz w:val="32"/>
                <w:szCs w:val="32"/>
              </w:rPr>
            </w:pPr>
          </w:p>
          <w:p w14:paraId="79A3F125" w14:textId="77777777" w:rsidR="00047C65" w:rsidRDefault="00047C65" w:rsidP="00047C65">
            <w:pPr>
              <w:rPr>
                <w:sz w:val="32"/>
                <w:szCs w:val="32"/>
              </w:rPr>
            </w:pPr>
            <w:r w:rsidRPr="00522638">
              <w:rPr>
                <w:sz w:val="32"/>
                <w:szCs w:val="32"/>
              </w:rPr>
              <w:t>9:05-9:30</w:t>
            </w:r>
          </w:p>
          <w:p w14:paraId="21671BB8" w14:textId="77777777" w:rsidR="00047C65" w:rsidRPr="00522638" w:rsidRDefault="00047C65" w:rsidP="00047C65">
            <w:pPr>
              <w:rPr>
                <w:sz w:val="32"/>
                <w:szCs w:val="32"/>
              </w:rPr>
            </w:pPr>
          </w:p>
        </w:tc>
        <w:tc>
          <w:tcPr>
            <w:tcW w:w="1598" w:type="dxa"/>
          </w:tcPr>
          <w:p w14:paraId="0B9F1E50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725AACF0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16</w:t>
            </w:r>
          </w:p>
        </w:tc>
        <w:tc>
          <w:tcPr>
            <w:tcW w:w="1500" w:type="dxa"/>
          </w:tcPr>
          <w:p w14:paraId="1BA97724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4F4C4E9C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12</w:t>
            </w:r>
          </w:p>
        </w:tc>
        <w:tc>
          <w:tcPr>
            <w:tcW w:w="1920" w:type="dxa"/>
          </w:tcPr>
          <w:p w14:paraId="3D7088CB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213CB096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Assembly</w:t>
            </w:r>
          </w:p>
        </w:tc>
        <w:tc>
          <w:tcPr>
            <w:tcW w:w="2230" w:type="dxa"/>
          </w:tcPr>
          <w:p w14:paraId="304F1FFE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668B2146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11</w:t>
            </w:r>
          </w:p>
        </w:tc>
        <w:tc>
          <w:tcPr>
            <w:tcW w:w="1524" w:type="dxa"/>
          </w:tcPr>
          <w:p w14:paraId="028857A5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439706EB" w14:textId="3A3D3B3A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</w:tr>
      <w:tr w:rsidR="00047C65" w:rsidRPr="00522638" w14:paraId="14B9FF90" w14:textId="77777777" w:rsidTr="00D27891">
        <w:tc>
          <w:tcPr>
            <w:tcW w:w="1859" w:type="dxa"/>
          </w:tcPr>
          <w:p w14:paraId="29F5F914" w14:textId="77777777" w:rsidR="00047C65" w:rsidRDefault="00047C65" w:rsidP="00047C65">
            <w:pPr>
              <w:rPr>
                <w:sz w:val="32"/>
                <w:szCs w:val="32"/>
              </w:rPr>
            </w:pPr>
          </w:p>
          <w:p w14:paraId="5C6131EE" w14:textId="77777777" w:rsidR="00047C65" w:rsidRDefault="00047C65" w:rsidP="00047C65">
            <w:pPr>
              <w:rPr>
                <w:sz w:val="32"/>
                <w:szCs w:val="32"/>
              </w:rPr>
            </w:pPr>
            <w:r w:rsidRPr="00522638">
              <w:rPr>
                <w:sz w:val="32"/>
                <w:szCs w:val="32"/>
              </w:rPr>
              <w:t>9:</w:t>
            </w:r>
            <w:r>
              <w:rPr>
                <w:sz w:val="32"/>
                <w:szCs w:val="32"/>
              </w:rPr>
              <w:t>30</w:t>
            </w:r>
            <w:r w:rsidRPr="00522638">
              <w:rPr>
                <w:sz w:val="32"/>
                <w:szCs w:val="32"/>
              </w:rPr>
              <w:t>-9:5</w:t>
            </w:r>
            <w:r>
              <w:rPr>
                <w:sz w:val="32"/>
                <w:szCs w:val="32"/>
              </w:rPr>
              <w:t>5</w:t>
            </w:r>
          </w:p>
          <w:p w14:paraId="17C5641C" w14:textId="77777777" w:rsidR="00047C65" w:rsidRPr="00522638" w:rsidRDefault="00047C65" w:rsidP="00047C65">
            <w:pPr>
              <w:rPr>
                <w:sz w:val="32"/>
                <w:szCs w:val="32"/>
              </w:rPr>
            </w:pPr>
          </w:p>
        </w:tc>
        <w:tc>
          <w:tcPr>
            <w:tcW w:w="1598" w:type="dxa"/>
          </w:tcPr>
          <w:p w14:paraId="0A9E4830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75440DE2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13</w:t>
            </w:r>
          </w:p>
          <w:p w14:paraId="4ED59CFF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14:paraId="73F4D340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12593EAE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4</w:t>
            </w:r>
          </w:p>
        </w:tc>
        <w:tc>
          <w:tcPr>
            <w:tcW w:w="1920" w:type="dxa"/>
          </w:tcPr>
          <w:p w14:paraId="04C6596E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486177A0" w14:textId="2D5EECF0" w:rsidR="00047C65" w:rsidRPr="00522638" w:rsidRDefault="002F7AC1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Assembly</w:t>
            </w:r>
          </w:p>
        </w:tc>
        <w:tc>
          <w:tcPr>
            <w:tcW w:w="2230" w:type="dxa"/>
          </w:tcPr>
          <w:p w14:paraId="5E370479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7FB37D81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6</w:t>
            </w:r>
          </w:p>
        </w:tc>
        <w:tc>
          <w:tcPr>
            <w:tcW w:w="1524" w:type="dxa"/>
          </w:tcPr>
          <w:p w14:paraId="23E2BF1E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4CCAA21D" w14:textId="5A15FBB5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</w:tr>
      <w:tr w:rsidR="00047C65" w:rsidRPr="00522638" w14:paraId="49D566D4" w14:textId="77777777" w:rsidTr="00D27891">
        <w:tc>
          <w:tcPr>
            <w:tcW w:w="1859" w:type="dxa"/>
          </w:tcPr>
          <w:p w14:paraId="3E8E06A9" w14:textId="77777777" w:rsidR="00047C65" w:rsidRDefault="00047C65" w:rsidP="00047C65">
            <w:pPr>
              <w:rPr>
                <w:sz w:val="32"/>
                <w:szCs w:val="32"/>
              </w:rPr>
            </w:pPr>
          </w:p>
          <w:p w14:paraId="69A268F1" w14:textId="77777777" w:rsidR="00047C65" w:rsidRDefault="00047C65" w:rsidP="00047C65">
            <w:pPr>
              <w:rPr>
                <w:sz w:val="32"/>
                <w:szCs w:val="32"/>
              </w:rPr>
            </w:pPr>
            <w:r w:rsidRPr="00522638">
              <w:rPr>
                <w:sz w:val="32"/>
                <w:szCs w:val="32"/>
              </w:rPr>
              <w:t>9:5</w:t>
            </w:r>
            <w:r>
              <w:rPr>
                <w:sz w:val="32"/>
                <w:szCs w:val="32"/>
              </w:rPr>
              <w:t>5</w:t>
            </w:r>
            <w:r w:rsidRPr="00522638">
              <w:rPr>
                <w:sz w:val="32"/>
                <w:szCs w:val="32"/>
              </w:rPr>
              <w:t>-10:</w:t>
            </w:r>
            <w:r>
              <w:rPr>
                <w:sz w:val="32"/>
                <w:szCs w:val="32"/>
              </w:rPr>
              <w:t>20</w:t>
            </w:r>
          </w:p>
          <w:p w14:paraId="16A0E6CE" w14:textId="77777777" w:rsidR="00047C65" w:rsidRPr="00522638" w:rsidRDefault="00047C65" w:rsidP="00047C65">
            <w:pPr>
              <w:rPr>
                <w:sz w:val="32"/>
                <w:szCs w:val="32"/>
              </w:rPr>
            </w:pPr>
          </w:p>
        </w:tc>
        <w:tc>
          <w:tcPr>
            <w:tcW w:w="1598" w:type="dxa"/>
          </w:tcPr>
          <w:p w14:paraId="35C32CFA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1BA138E1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15</w:t>
            </w:r>
          </w:p>
        </w:tc>
        <w:tc>
          <w:tcPr>
            <w:tcW w:w="1500" w:type="dxa"/>
          </w:tcPr>
          <w:p w14:paraId="130FE336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638C4F6E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5</w:t>
            </w:r>
          </w:p>
        </w:tc>
        <w:tc>
          <w:tcPr>
            <w:tcW w:w="1920" w:type="dxa"/>
          </w:tcPr>
          <w:p w14:paraId="18D00D60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009DCA43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7</w:t>
            </w:r>
          </w:p>
        </w:tc>
        <w:tc>
          <w:tcPr>
            <w:tcW w:w="2230" w:type="dxa"/>
          </w:tcPr>
          <w:p w14:paraId="40650A29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7F43ABF8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4</w:t>
            </w:r>
          </w:p>
        </w:tc>
        <w:tc>
          <w:tcPr>
            <w:tcW w:w="1524" w:type="dxa"/>
          </w:tcPr>
          <w:p w14:paraId="62295608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66D6645E" w14:textId="18662E3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</w:tr>
      <w:tr w:rsidR="00047C65" w:rsidRPr="00522638" w14:paraId="6965E7E9" w14:textId="77777777" w:rsidTr="00D27891">
        <w:tc>
          <w:tcPr>
            <w:tcW w:w="1859" w:type="dxa"/>
          </w:tcPr>
          <w:p w14:paraId="1AD6B673" w14:textId="77777777" w:rsidR="00047C65" w:rsidRDefault="00047C65" w:rsidP="00047C65">
            <w:pPr>
              <w:rPr>
                <w:sz w:val="32"/>
                <w:szCs w:val="32"/>
              </w:rPr>
            </w:pPr>
          </w:p>
          <w:p w14:paraId="3A220EAD" w14:textId="77777777" w:rsidR="00047C65" w:rsidRDefault="00047C65" w:rsidP="00047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522638">
              <w:rPr>
                <w:sz w:val="32"/>
                <w:szCs w:val="32"/>
              </w:rPr>
              <w:t>0:</w:t>
            </w:r>
            <w:r>
              <w:rPr>
                <w:sz w:val="32"/>
                <w:szCs w:val="32"/>
              </w:rPr>
              <w:t>20</w:t>
            </w:r>
            <w:r w:rsidRPr="00522638">
              <w:rPr>
                <w:sz w:val="32"/>
                <w:szCs w:val="32"/>
              </w:rPr>
              <w:t>-10:4</w:t>
            </w:r>
            <w:r>
              <w:rPr>
                <w:sz w:val="32"/>
                <w:szCs w:val="32"/>
              </w:rPr>
              <w:t>5</w:t>
            </w:r>
          </w:p>
          <w:p w14:paraId="4799E5D4" w14:textId="77777777" w:rsidR="00047C65" w:rsidRPr="00522638" w:rsidRDefault="00047C65" w:rsidP="00047C65">
            <w:pPr>
              <w:rPr>
                <w:sz w:val="32"/>
                <w:szCs w:val="32"/>
              </w:rPr>
            </w:pPr>
          </w:p>
        </w:tc>
        <w:tc>
          <w:tcPr>
            <w:tcW w:w="1598" w:type="dxa"/>
          </w:tcPr>
          <w:p w14:paraId="7612CDD4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4A6F39B9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8</w:t>
            </w:r>
          </w:p>
        </w:tc>
        <w:tc>
          <w:tcPr>
            <w:tcW w:w="1500" w:type="dxa"/>
          </w:tcPr>
          <w:p w14:paraId="280643DA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Last Chance</w:t>
            </w:r>
          </w:p>
          <w:p w14:paraId="1365CD47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</w:t>
            </w:r>
          </w:p>
          <w:p w14:paraId="4380D06B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Div </w:t>
            </w:r>
          </w:p>
          <w:p w14:paraId="3FC8787B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&amp;16</w:t>
            </w:r>
          </w:p>
        </w:tc>
        <w:tc>
          <w:tcPr>
            <w:tcW w:w="1920" w:type="dxa"/>
          </w:tcPr>
          <w:p w14:paraId="08C2D7D6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35DED55B" w14:textId="4A67C8A2" w:rsidR="00047C65" w:rsidRPr="00522638" w:rsidRDefault="002F7AC1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14</w:t>
            </w:r>
          </w:p>
        </w:tc>
        <w:tc>
          <w:tcPr>
            <w:tcW w:w="2230" w:type="dxa"/>
          </w:tcPr>
          <w:p w14:paraId="40ABC8C5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1941F6B3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Last Chance for Div 13 &amp; 14</w:t>
            </w:r>
          </w:p>
        </w:tc>
        <w:tc>
          <w:tcPr>
            <w:tcW w:w="1524" w:type="dxa"/>
          </w:tcPr>
          <w:p w14:paraId="12A1EF4C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</w:tr>
      <w:tr w:rsidR="00047C65" w:rsidRPr="00522638" w14:paraId="060EE4A6" w14:textId="77777777" w:rsidTr="00D27891">
        <w:tc>
          <w:tcPr>
            <w:tcW w:w="1859" w:type="dxa"/>
          </w:tcPr>
          <w:p w14:paraId="057EC36B" w14:textId="77777777" w:rsidR="00047C65" w:rsidRPr="00522638" w:rsidRDefault="00047C65" w:rsidP="00047C65">
            <w:pPr>
              <w:rPr>
                <w:sz w:val="32"/>
                <w:szCs w:val="32"/>
              </w:rPr>
            </w:pPr>
            <w:r w:rsidRPr="00522638">
              <w:rPr>
                <w:sz w:val="32"/>
                <w:szCs w:val="32"/>
              </w:rPr>
              <w:t>Recess</w:t>
            </w:r>
          </w:p>
        </w:tc>
        <w:tc>
          <w:tcPr>
            <w:tcW w:w="1598" w:type="dxa"/>
          </w:tcPr>
          <w:p w14:paraId="6B1B9751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14:paraId="1C88E827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14:paraId="4B3EDF08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14:paraId="45FF1EF5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</w:tcPr>
          <w:p w14:paraId="675369CE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</w:tr>
      <w:tr w:rsidR="00047C65" w:rsidRPr="00522638" w14:paraId="44F4F9A3" w14:textId="77777777" w:rsidTr="00D27891">
        <w:tc>
          <w:tcPr>
            <w:tcW w:w="1859" w:type="dxa"/>
          </w:tcPr>
          <w:p w14:paraId="04665B7F" w14:textId="77777777" w:rsidR="00047C65" w:rsidRDefault="00047C65" w:rsidP="00047C65">
            <w:pPr>
              <w:rPr>
                <w:sz w:val="32"/>
                <w:szCs w:val="32"/>
              </w:rPr>
            </w:pPr>
          </w:p>
          <w:p w14:paraId="65D0CA89" w14:textId="77777777" w:rsidR="00047C65" w:rsidRDefault="00047C65" w:rsidP="00047C65">
            <w:pPr>
              <w:rPr>
                <w:sz w:val="32"/>
                <w:szCs w:val="32"/>
              </w:rPr>
            </w:pPr>
            <w:r w:rsidRPr="00522638">
              <w:rPr>
                <w:sz w:val="32"/>
                <w:szCs w:val="32"/>
              </w:rPr>
              <w:t>11:</w:t>
            </w:r>
            <w:r>
              <w:rPr>
                <w:sz w:val="32"/>
                <w:szCs w:val="32"/>
              </w:rPr>
              <w:t>05-</w:t>
            </w:r>
            <w:r w:rsidRPr="00522638"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>:30</w:t>
            </w:r>
          </w:p>
          <w:p w14:paraId="15F6DAD7" w14:textId="77777777" w:rsidR="00047C65" w:rsidRPr="00522638" w:rsidRDefault="00047C65" w:rsidP="00047C65">
            <w:pPr>
              <w:rPr>
                <w:sz w:val="32"/>
                <w:szCs w:val="32"/>
              </w:rPr>
            </w:pPr>
          </w:p>
        </w:tc>
        <w:tc>
          <w:tcPr>
            <w:tcW w:w="1598" w:type="dxa"/>
          </w:tcPr>
          <w:p w14:paraId="3A362141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49A68877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5</w:t>
            </w:r>
          </w:p>
        </w:tc>
        <w:tc>
          <w:tcPr>
            <w:tcW w:w="1500" w:type="dxa"/>
          </w:tcPr>
          <w:p w14:paraId="14CE0C82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3FC29172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8</w:t>
            </w:r>
          </w:p>
        </w:tc>
        <w:tc>
          <w:tcPr>
            <w:tcW w:w="1920" w:type="dxa"/>
          </w:tcPr>
          <w:p w14:paraId="2652A16D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4B07925C" w14:textId="6E2F7DAD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14:paraId="7C86C35D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309E134D" w14:textId="77777777" w:rsidR="00047C65" w:rsidRPr="00522638" w:rsidRDefault="00047C65" w:rsidP="009C5C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</w:tcPr>
          <w:p w14:paraId="3B574199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1D7C4F25" w14:textId="2307B731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</w:tr>
      <w:tr w:rsidR="00047C65" w:rsidRPr="00522638" w14:paraId="63B13CAE" w14:textId="77777777" w:rsidTr="00D27891">
        <w:tc>
          <w:tcPr>
            <w:tcW w:w="1859" w:type="dxa"/>
          </w:tcPr>
          <w:p w14:paraId="0519A8BA" w14:textId="77777777" w:rsidR="00047C65" w:rsidRDefault="00047C65" w:rsidP="00047C65">
            <w:pPr>
              <w:rPr>
                <w:sz w:val="32"/>
                <w:szCs w:val="32"/>
              </w:rPr>
            </w:pPr>
          </w:p>
          <w:p w14:paraId="446A9820" w14:textId="77777777" w:rsidR="00047C65" w:rsidRDefault="00047C65" w:rsidP="00047C65">
            <w:pPr>
              <w:rPr>
                <w:sz w:val="32"/>
                <w:szCs w:val="32"/>
              </w:rPr>
            </w:pPr>
            <w:r w:rsidRPr="00522638">
              <w:rPr>
                <w:sz w:val="32"/>
                <w:szCs w:val="32"/>
              </w:rPr>
              <w:t>11:</w:t>
            </w:r>
            <w:r>
              <w:rPr>
                <w:sz w:val="32"/>
                <w:szCs w:val="32"/>
              </w:rPr>
              <w:t>30-</w:t>
            </w:r>
            <w:r w:rsidRPr="00522638">
              <w:rPr>
                <w:sz w:val="32"/>
                <w:szCs w:val="32"/>
              </w:rPr>
              <w:t>12:00</w:t>
            </w:r>
          </w:p>
          <w:p w14:paraId="485AD213" w14:textId="77777777" w:rsidR="00047C65" w:rsidRPr="00522638" w:rsidRDefault="00047C65" w:rsidP="00047C65">
            <w:pPr>
              <w:rPr>
                <w:sz w:val="32"/>
                <w:szCs w:val="32"/>
              </w:rPr>
            </w:pPr>
          </w:p>
        </w:tc>
        <w:tc>
          <w:tcPr>
            <w:tcW w:w="1598" w:type="dxa"/>
          </w:tcPr>
          <w:p w14:paraId="5F3A038F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4FA76AED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10</w:t>
            </w:r>
          </w:p>
        </w:tc>
        <w:tc>
          <w:tcPr>
            <w:tcW w:w="1500" w:type="dxa"/>
          </w:tcPr>
          <w:p w14:paraId="64BDE81A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647E1DC3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9</w:t>
            </w:r>
          </w:p>
        </w:tc>
        <w:tc>
          <w:tcPr>
            <w:tcW w:w="1920" w:type="dxa"/>
          </w:tcPr>
          <w:p w14:paraId="5548A665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5F244163" w14:textId="2EF54A36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14:paraId="0CED64DC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47D6B785" w14:textId="77777777" w:rsidR="00047C65" w:rsidRPr="00522638" w:rsidRDefault="00047C65" w:rsidP="009C5C2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</w:tcPr>
          <w:p w14:paraId="134B3CB7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4864F253" w14:textId="7A0BAA04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</w:tr>
      <w:tr w:rsidR="00047C65" w:rsidRPr="00522638" w14:paraId="54E59836" w14:textId="77777777" w:rsidTr="00D27891">
        <w:tc>
          <w:tcPr>
            <w:tcW w:w="1859" w:type="dxa"/>
          </w:tcPr>
          <w:p w14:paraId="2171D9F2" w14:textId="77777777" w:rsidR="00047C65" w:rsidRPr="00522638" w:rsidRDefault="00047C65" w:rsidP="00047C65">
            <w:pPr>
              <w:rPr>
                <w:sz w:val="32"/>
                <w:szCs w:val="32"/>
              </w:rPr>
            </w:pPr>
            <w:r w:rsidRPr="00522638">
              <w:rPr>
                <w:sz w:val="32"/>
                <w:szCs w:val="32"/>
              </w:rPr>
              <w:t>lunch</w:t>
            </w:r>
          </w:p>
        </w:tc>
        <w:tc>
          <w:tcPr>
            <w:tcW w:w="1598" w:type="dxa"/>
          </w:tcPr>
          <w:p w14:paraId="27C2E09F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14:paraId="7A300714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14:paraId="1F8C89DF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14:paraId="6D91F05F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</w:tcPr>
          <w:p w14:paraId="12BF6DD7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</w:tr>
      <w:tr w:rsidR="00047C65" w:rsidRPr="00522638" w14:paraId="3A327306" w14:textId="77777777" w:rsidTr="00D27891">
        <w:tc>
          <w:tcPr>
            <w:tcW w:w="1859" w:type="dxa"/>
          </w:tcPr>
          <w:p w14:paraId="070D37EC" w14:textId="77777777" w:rsidR="00047C65" w:rsidRDefault="00047C65" w:rsidP="00047C65">
            <w:pPr>
              <w:rPr>
                <w:sz w:val="32"/>
                <w:szCs w:val="32"/>
              </w:rPr>
            </w:pPr>
          </w:p>
          <w:p w14:paraId="21270638" w14:textId="77777777" w:rsidR="00047C65" w:rsidRDefault="00047C65" w:rsidP="00047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1:05-1:30</w:t>
            </w:r>
          </w:p>
          <w:p w14:paraId="71264FA2" w14:textId="77777777" w:rsidR="00047C65" w:rsidRPr="00522638" w:rsidRDefault="00047C65" w:rsidP="00047C65">
            <w:pPr>
              <w:rPr>
                <w:sz w:val="32"/>
                <w:szCs w:val="32"/>
              </w:rPr>
            </w:pPr>
          </w:p>
        </w:tc>
        <w:tc>
          <w:tcPr>
            <w:tcW w:w="1598" w:type="dxa"/>
          </w:tcPr>
          <w:p w14:paraId="65C9EA04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0E239883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1</w:t>
            </w:r>
          </w:p>
        </w:tc>
        <w:tc>
          <w:tcPr>
            <w:tcW w:w="1500" w:type="dxa"/>
          </w:tcPr>
          <w:p w14:paraId="069E9323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0C7F6C60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3</w:t>
            </w:r>
          </w:p>
        </w:tc>
        <w:tc>
          <w:tcPr>
            <w:tcW w:w="1920" w:type="dxa"/>
          </w:tcPr>
          <w:p w14:paraId="0F6D5D5E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2E0B7577" w14:textId="132CD6E8" w:rsidR="00047C65" w:rsidRDefault="00047C65" w:rsidP="00047C65">
            <w:pPr>
              <w:rPr>
                <w:sz w:val="32"/>
                <w:szCs w:val="32"/>
              </w:rPr>
            </w:pPr>
          </w:p>
          <w:p w14:paraId="08A6352B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14:paraId="6B526B6A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53EFB592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 </w:t>
            </w:r>
          </w:p>
          <w:p w14:paraId="2E1589D1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</w:t>
            </w:r>
          </w:p>
          <w:p w14:paraId="0B54E05C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Families</w:t>
            </w:r>
          </w:p>
        </w:tc>
        <w:tc>
          <w:tcPr>
            <w:tcW w:w="1524" w:type="dxa"/>
          </w:tcPr>
          <w:p w14:paraId="522FDD32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1145B4B6" w14:textId="2C8645C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</w:tr>
      <w:tr w:rsidR="00047C65" w:rsidRPr="00522638" w14:paraId="1D799C91" w14:textId="77777777" w:rsidTr="00D27891">
        <w:tc>
          <w:tcPr>
            <w:tcW w:w="1859" w:type="dxa"/>
          </w:tcPr>
          <w:p w14:paraId="3C737CE7" w14:textId="77777777" w:rsidR="00047C65" w:rsidRDefault="00047C65" w:rsidP="00047C65">
            <w:pPr>
              <w:rPr>
                <w:sz w:val="32"/>
                <w:szCs w:val="32"/>
              </w:rPr>
            </w:pPr>
          </w:p>
          <w:p w14:paraId="358B8DF3" w14:textId="77777777" w:rsidR="00047C65" w:rsidRDefault="00047C65" w:rsidP="00047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1:30-2:00</w:t>
            </w:r>
          </w:p>
          <w:p w14:paraId="45D1698F" w14:textId="77777777" w:rsidR="00047C65" w:rsidRDefault="00047C65" w:rsidP="00047C65">
            <w:pPr>
              <w:rPr>
                <w:sz w:val="32"/>
                <w:szCs w:val="32"/>
              </w:rPr>
            </w:pPr>
          </w:p>
          <w:p w14:paraId="0DCB7B54" w14:textId="77777777" w:rsidR="00047C65" w:rsidRDefault="00047C65" w:rsidP="00047C65">
            <w:pPr>
              <w:rPr>
                <w:sz w:val="32"/>
                <w:szCs w:val="32"/>
              </w:rPr>
            </w:pPr>
          </w:p>
        </w:tc>
        <w:tc>
          <w:tcPr>
            <w:tcW w:w="1598" w:type="dxa"/>
          </w:tcPr>
          <w:p w14:paraId="5246F9F7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07F05845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2</w:t>
            </w:r>
          </w:p>
        </w:tc>
        <w:tc>
          <w:tcPr>
            <w:tcW w:w="1500" w:type="dxa"/>
          </w:tcPr>
          <w:p w14:paraId="2A76F2E2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30509B33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7</w:t>
            </w:r>
          </w:p>
        </w:tc>
        <w:tc>
          <w:tcPr>
            <w:tcW w:w="1920" w:type="dxa"/>
          </w:tcPr>
          <w:p w14:paraId="1F5EB7DD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0FC065F1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10</w:t>
            </w:r>
          </w:p>
        </w:tc>
        <w:tc>
          <w:tcPr>
            <w:tcW w:w="2230" w:type="dxa"/>
          </w:tcPr>
          <w:p w14:paraId="63137B0E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7D64C43D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 </w:t>
            </w:r>
          </w:p>
          <w:p w14:paraId="1DC9578A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</w:t>
            </w:r>
          </w:p>
          <w:p w14:paraId="1B430C5F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Families</w:t>
            </w:r>
          </w:p>
          <w:p w14:paraId="50301AE1" w14:textId="2D71684F" w:rsidR="00D27891" w:rsidRDefault="00D27891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</w:tcPr>
          <w:p w14:paraId="60840A18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44842B30" w14:textId="362FB38B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</w:tr>
      <w:tr w:rsidR="00047C65" w:rsidRPr="00522638" w14:paraId="1D1F74A4" w14:textId="77777777" w:rsidTr="00D27891">
        <w:tc>
          <w:tcPr>
            <w:tcW w:w="1859" w:type="dxa"/>
          </w:tcPr>
          <w:p w14:paraId="5D782F21" w14:textId="77777777" w:rsidR="00047C65" w:rsidRDefault="00047C65" w:rsidP="00047C65">
            <w:pPr>
              <w:rPr>
                <w:sz w:val="32"/>
                <w:szCs w:val="32"/>
              </w:rPr>
            </w:pPr>
          </w:p>
          <w:p w14:paraId="66B4F7A0" w14:textId="77777777" w:rsidR="00047C65" w:rsidRDefault="00047C65" w:rsidP="00047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2:00-2:30</w:t>
            </w:r>
          </w:p>
          <w:p w14:paraId="478CB1E1" w14:textId="77777777" w:rsidR="00047C65" w:rsidRDefault="00047C65" w:rsidP="00047C65">
            <w:pPr>
              <w:rPr>
                <w:sz w:val="32"/>
                <w:szCs w:val="32"/>
              </w:rPr>
            </w:pPr>
          </w:p>
        </w:tc>
        <w:tc>
          <w:tcPr>
            <w:tcW w:w="1598" w:type="dxa"/>
          </w:tcPr>
          <w:p w14:paraId="7B90EF22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0232E8DC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9</w:t>
            </w:r>
          </w:p>
        </w:tc>
        <w:tc>
          <w:tcPr>
            <w:tcW w:w="1500" w:type="dxa"/>
          </w:tcPr>
          <w:p w14:paraId="761BFCFC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2AC5512D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 6</w:t>
            </w:r>
          </w:p>
          <w:p w14:paraId="6EC7FEE4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098A5EFA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1C6A50C0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14:paraId="35A88482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</w:p>
          <w:p w14:paraId="1CF02FE4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Last Chance for Div 1, 2, 3</w:t>
            </w:r>
          </w:p>
          <w:p w14:paraId="456A0E4D" w14:textId="77777777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</w:tcPr>
          <w:p w14:paraId="3425D59E" w14:textId="77777777" w:rsidR="00D27891" w:rsidRDefault="00D27891" w:rsidP="00047C65">
            <w:pPr>
              <w:jc w:val="center"/>
              <w:rPr>
                <w:sz w:val="32"/>
                <w:szCs w:val="32"/>
              </w:rPr>
            </w:pPr>
          </w:p>
          <w:p w14:paraId="10B37CF6" w14:textId="3DC11A9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 </w:t>
            </w:r>
          </w:p>
          <w:p w14:paraId="50CDACCD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</w:t>
            </w:r>
          </w:p>
          <w:p w14:paraId="7D6B2097" w14:textId="77777777" w:rsidR="00047C65" w:rsidRDefault="00047C65" w:rsidP="00047C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Families</w:t>
            </w:r>
          </w:p>
        </w:tc>
        <w:tc>
          <w:tcPr>
            <w:tcW w:w="1524" w:type="dxa"/>
          </w:tcPr>
          <w:p w14:paraId="3140C702" w14:textId="5F07A393" w:rsidR="00047C65" w:rsidRPr="00522638" w:rsidRDefault="00047C65" w:rsidP="00047C6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4567A56" w14:textId="292174BE" w:rsidR="00391CE1" w:rsidRDefault="00B46153" w:rsidP="00B46153">
      <w:pPr>
        <w:jc w:val="center"/>
        <w:rPr>
          <w:b/>
          <w:bCs/>
          <w:sz w:val="50"/>
          <w:szCs w:val="50"/>
        </w:rPr>
      </w:pPr>
      <w:r w:rsidRPr="00B46153">
        <w:rPr>
          <w:b/>
          <w:bCs/>
          <w:sz w:val="50"/>
          <w:szCs w:val="50"/>
        </w:rPr>
        <w:t>Book Fair Schedule</w:t>
      </w:r>
    </w:p>
    <w:p w14:paraId="4C05CF22" w14:textId="7AE95007" w:rsidR="0087468A" w:rsidRPr="00B46153" w:rsidRDefault="0087468A" w:rsidP="0087468A">
      <w:pPr>
        <w:rPr>
          <w:b/>
          <w:bCs/>
          <w:sz w:val="50"/>
          <w:szCs w:val="50"/>
        </w:rPr>
      </w:pPr>
    </w:p>
    <w:sectPr w:rsidR="0087468A" w:rsidRPr="00B46153" w:rsidSect="00047C65">
      <w:pgSz w:w="12240" w:h="20160"/>
      <w:pgMar w:top="567" w:right="873" w:bottom="567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8"/>
    <w:rsid w:val="00047C65"/>
    <w:rsid w:val="000D5639"/>
    <w:rsid w:val="00103425"/>
    <w:rsid w:val="00202BE1"/>
    <w:rsid w:val="00232FFB"/>
    <w:rsid w:val="002F7AC1"/>
    <w:rsid w:val="0032037D"/>
    <w:rsid w:val="00391CE1"/>
    <w:rsid w:val="00475C5F"/>
    <w:rsid w:val="004E512C"/>
    <w:rsid w:val="00513168"/>
    <w:rsid w:val="00522638"/>
    <w:rsid w:val="00582947"/>
    <w:rsid w:val="006A0694"/>
    <w:rsid w:val="00773D00"/>
    <w:rsid w:val="008065FA"/>
    <w:rsid w:val="00860012"/>
    <w:rsid w:val="0087468A"/>
    <w:rsid w:val="0095084E"/>
    <w:rsid w:val="009C5C2D"/>
    <w:rsid w:val="00AE6331"/>
    <w:rsid w:val="00B46153"/>
    <w:rsid w:val="00B67BF0"/>
    <w:rsid w:val="00CD460F"/>
    <w:rsid w:val="00D27891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6CE37"/>
  <w15:chartTrackingRefBased/>
  <w15:docId w15:val="{19736977-0B52-9247-A2CF-CBC22F3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6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6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6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6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6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6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6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6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Hikida</dc:creator>
  <cp:keywords/>
  <dc:description/>
  <cp:lastModifiedBy>Regina Vosahlo</cp:lastModifiedBy>
  <cp:revision>4</cp:revision>
  <cp:lastPrinted>2025-02-13T22:36:00Z</cp:lastPrinted>
  <dcterms:created xsi:type="dcterms:W3CDTF">2025-02-13T22:43:00Z</dcterms:created>
  <dcterms:modified xsi:type="dcterms:W3CDTF">2025-02-21T21:06:00Z</dcterms:modified>
</cp:coreProperties>
</file>